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280"/>
      </w:tblGrid>
      <w:tr w:rsidR="005F3C50" w14:paraId="3C18B475" w14:textId="77777777" w:rsidTr="005F3C50">
        <w:trPr>
          <w:trHeight w:val="14210"/>
        </w:trPr>
        <w:tc>
          <w:tcPr>
            <w:tcW w:w="3510" w:type="dxa"/>
            <w:tcBorders>
              <w:right w:val="thickThinLargeGap" w:sz="24" w:space="0" w:color="0070C0"/>
            </w:tcBorders>
          </w:tcPr>
          <w:p w14:paraId="59F1D8E1" w14:textId="61FBCB4D" w:rsidR="005F3C50" w:rsidRDefault="005F3C5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3B33253" wp14:editId="258785E0">
                      <wp:simplePos x="0" y="0"/>
                      <wp:positionH relativeFrom="column">
                        <wp:posOffset>-23424</wp:posOffset>
                      </wp:positionH>
                      <wp:positionV relativeFrom="paragraph">
                        <wp:posOffset>77893</wp:posOffset>
                      </wp:positionV>
                      <wp:extent cx="2116666" cy="1399823"/>
                      <wp:effectExtent l="0" t="0" r="0" b="0"/>
                      <wp:wrapNone/>
                      <wp:docPr id="57996450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6666" cy="13998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A38FE4" w14:textId="12EC3627" w:rsidR="005F3C50" w:rsidRDefault="005F3C5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AE636AF" wp14:editId="1D3A685C">
                                        <wp:extent cx="1950863" cy="795867"/>
                                        <wp:effectExtent l="0" t="0" r="0" b="4445"/>
                                        <wp:docPr id="1525762905" name="Image 2" descr="Une image contenant texte, Police, Graphique, logo&#10;&#10;Description générée automatiquement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01452378" name="Image 2" descr="Une image contenant texte, Police, Graphique, logo&#10;&#10;Description générée automatiquement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62990" cy="80081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3B332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margin-left:-1.85pt;margin-top:6.15pt;width:166.65pt;height:110.2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" fillcolor="white [3201]" stroked="f" strokeweight=".5pt">
                      <v:textbox>
                        <w:txbxContent>
                          <w:p w14:paraId="66A38FE4" w14:textId="12EC3627" w:rsidR="005F3C50" w:rsidRDefault="005F3C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E636AF" wp14:editId="1D3A685C">
                                  <wp:extent cx="1950863" cy="795867"/>
                                  <wp:effectExtent l="0" t="0" r="0" b="4445"/>
                                  <wp:docPr id="1525762905" name="Image 2" descr="Une image contenant texte, Police, Graphique, logo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01452378" name="Image 2" descr="Une image contenant texte, Police, Graphique, logo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2990" cy="8008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80" w:type="dxa"/>
            <w:tcBorders>
              <w:left w:val="thickThinLargeGap" w:sz="24" w:space="0" w:color="0070C0"/>
            </w:tcBorders>
          </w:tcPr>
          <w:p w14:paraId="1C7DF1E6" w14:textId="77777777" w:rsidR="005F3C50" w:rsidRDefault="005F3C50"/>
          <w:p w14:paraId="0326E89B" w14:textId="77777777" w:rsidR="005F3C50" w:rsidRPr="00816123" w:rsidRDefault="005F3C50" w:rsidP="00816123">
            <w:pPr>
              <w:spacing w:line="276" w:lineRule="auto"/>
              <w:ind w:left="343"/>
              <w:rPr>
                <w:rFonts w:ascii="Century" w:hAnsi="Century"/>
                <w:b/>
                <w:bCs/>
              </w:rPr>
            </w:pPr>
            <w:r w:rsidRPr="00816123">
              <w:rPr>
                <w:rFonts w:ascii="Century" w:hAnsi="Century"/>
                <w:b/>
                <w:bCs/>
              </w:rPr>
              <w:t>PROVINCE DE QUÉBEC</w:t>
            </w:r>
          </w:p>
          <w:p w14:paraId="5B577355" w14:textId="77777777" w:rsidR="005F3C50" w:rsidRPr="00816123" w:rsidRDefault="005F3C50" w:rsidP="00816123">
            <w:pPr>
              <w:spacing w:line="276" w:lineRule="auto"/>
              <w:ind w:left="343"/>
              <w:rPr>
                <w:rFonts w:ascii="Century" w:hAnsi="Century"/>
                <w:b/>
                <w:bCs/>
              </w:rPr>
            </w:pPr>
            <w:r w:rsidRPr="00816123">
              <w:rPr>
                <w:rFonts w:ascii="Century" w:hAnsi="Century"/>
                <w:b/>
                <w:bCs/>
              </w:rPr>
              <w:t>MUNICIPALITÉ RÉGIONALE DE COMTÉ DES APPALACHES</w:t>
            </w:r>
          </w:p>
          <w:p w14:paraId="55817F6B" w14:textId="77777777" w:rsidR="005F3C50" w:rsidRPr="00816123" w:rsidRDefault="005F3C50" w:rsidP="00E244ED">
            <w:pPr>
              <w:ind w:left="343"/>
              <w:rPr>
                <w:rFonts w:ascii="Century" w:hAnsi="Century"/>
              </w:rPr>
            </w:pPr>
          </w:p>
          <w:p w14:paraId="3E3CF64C" w14:textId="77777777" w:rsidR="005F3C50" w:rsidRPr="00816123" w:rsidRDefault="005F3C50" w:rsidP="00E244ED">
            <w:pPr>
              <w:ind w:left="343"/>
              <w:rPr>
                <w:rFonts w:ascii="Century" w:hAnsi="Century"/>
              </w:rPr>
            </w:pPr>
          </w:p>
          <w:p w14:paraId="264664D8" w14:textId="77777777" w:rsidR="005F3C50" w:rsidRPr="00816123" w:rsidRDefault="005F3C50" w:rsidP="00816123">
            <w:pPr>
              <w:spacing w:line="276" w:lineRule="auto"/>
              <w:ind w:left="343"/>
              <w:rPr>
                <w:rFonts w:ascii="Century" w:hAnsi="Century"/>
                <w:b/>
                <w:bCs/>
                <w:sz w:val="36"/>
                <w:szCs w:val="36"/>
              </w:rPr>
            </w:pPr>
            <w:r w:rsidRPr="00816123">
              <w:rPr>
                <w:rFonts w:ascii="Century" w:hAnsi="Century"/>
                <w:b/>
                <w:bCs/>
                <w:sz w:val="36"/>
                <w:szCs w:val="36"/>
              </w:rPr>
              <w:t>AVIS PUBLIC</w:t>
            </w:r>
          </w:p>
          <w:p w14:paraId="3E81AA29" w14:textId="77777777" w:rsidR="005F3C50" w:rsidRPr="00816123" w:rsidRDefault="005F3C50" w:rsidP="00816123">
            <w:pPr>
              <w:spacing w:line="276" w:lineRule="auto"/>
              <w:ind w:left="343"/>
              <w:rPr>
                <w:rFonts w:ascii="Century" w:hAnsi="Century"/>
                <w:b/>
                <w:bCs/>
              </w:rPr>
            </w:pPr>
            <w:r w:rsidRPr="00816123">
              <w:rPr>
                <w:rFonts w:ascii="Century" w:hAnsi="Century"/>
                <w:b/>
                <w:bCs/>
              </w:rPr>
              <w:t>ADRESSÉ À L’ENSEMBLE DES CONTRIBUABLES DE LA MRC DES APPALACHES</w:t>
            </w:r>
          </w:p>
          <w:p w14:paraId="68419063" w14:textId="77777777" w:rsidR="005F3C50" w:rsidRPr="00816123" w:rsidRDefault="005F3C50" w:rsidP="00816123">
            <w:pPr>
              <w:spacing w:line="276" w:lineRule="auto"/>
              <w:ind w:left="343"/>
              <w:rPr>
                <w:rFonts w:ascii="Century" w:hAnsi="Century"/>
                <w:b/>
                <w:bCs/>
              </w:rPr>
            </w:pPr>
          </w:p>
          <w:p w14:paraId="4711C490" w14:textId="77777777" w:rsidR="005F3C50" w:rsidRPr="00816123" w:rsidRDefault="005F3C50" w:rsidP="00816123">
            <w:pPr>
              <w:spacing w:line="276" w:lineRule="auto"/>
              <w:ind w:left="343"/>
              <w:rPr>
                <w:rFonts w:ascii="Century" w:hAnsi="Century"/>
                <w:b/>
                <w:bCs/>
              </w:rPr>
            </w:pPr>
          </w:p>
          <w:p w14:paraId="6F4E1C0F" w14:textId="03F150CA" w:rsidR="00650ACC" w:rsidRDefault="005F3C50" w:rsidP="00816123">
            <w:pPr>
              <w:spacing w:line="276" w:lineRule="auto"/>
              <w:ind w:left="343"/>
              <w:rPr>
                <w:rFonts w:ascii="Century" w:hAnsi="Century"/>
                <w:b/>
                <w:bCs/>
              </w:rPr>
            </w:pPr>
            <w:r w:rsidRPr="00816123">
              <w:rPr>
                <w:rFonts w:ascii="Century" w:hAnsi="Century"/>
                <w:b/>
                <w:bCs/>
              </w:rPr>
              <w:t>AVIS PUBLIC EST DONNÉ CONCERNANT LA VENTE D’UN</w:t>
            </w:r>
            <w:r w:rsidR="006E2B6B">
              <w:rPr>
                <w:rFonts w:ascii="Century" w:hAnsi="Century"/>
                <w:b/>
                <w:bCs/>
              </w:rPr>
              <w:t>E CHALOUPE</w:t>
            </w:r>
            <w:r w:rsidR="00610252">
              <w:rPr>
                <w:rFonts w:ascii="Century" w:hAnsi="Century"/>
                <w:b/>
                <w:bCs/>
              </w:rPr>
              <w:t xml:space="preserve"> ET D’UNE REMORQUE</w:t>
            </w:r>
            <w:r w:rsidR="00650ACC">
              <w:rPr>
                <w:rFonts w:ascii="Century" w:hAnsi="Century"/>
                <w:b/>
                <w:bCs/>
              </w:rPr>
              <w:t> :</w:t>
            </w:r>
          </w:p>
          <w:p w14:paraId="21412E82" w14:textId="77777777" w:rsidR="00650ACC" w:rsidRDefault="00650ACC" w:rsidP="00816123">
            <w:pPr>
              <w:spacing w:line="276" w:lineRule="auto"/>
              <w:ind w:left="343"/>
              <w:rPr>
                <w:rFonts w:ascii="Century" w:hAnsi="Century"/>
                <w:b/>
                <w:bCs/>
              </w:rPr>
            </w:pPr>
          </w:p>
          <w:p w14:paraId="1D226485" w14:textId="4E435E48" w:rsidR="005F3C50" w:rsidRPr="00816123" w:rsidRDefault="001D57C5" w:rsidP="00816123">
            <w:pPr>
              <w:spacing w:line="276" w:lineRule="auto"/>
              <w:ind w:left="343"/>
              <w:rPr>
                <w:rFonts w:ascii="Century" w:hAnsi="Century"/>
              </w:rPr>
            </w:pPr>
            <w:r w:rsidRPr="00816123">
              <w:rPr>
                <w:rFonts w:ascii="Century" w:hAnsi="Century"/>
              </w:rPr>
              <w:t>Q</w:t>
            </w:r>
            <w:r w:rsidR="00F079D4" w:rsidRPr="00816123">
              <w:rPr>
                <w:rFonts w:ascii="Century" w:hAnsi="Century"/>
              </w:rPr>
              <w:t>ue la MRC des Appalaches désire obtenir des offres concernant la vente</w:t>
            </w:r>
            <w:r w:rsidR="00F97BDB">
              <w:rPr>
                <w:rFonts w:ascii="Century" w:hAnsi="Century"/>
              </w:rPr>
              <w:t xml:space="preserve"> d’une chaloupe</w:t>
            </w:r>
            <w:r w:rsidR="00AF0D6E" w:rsidRPr="00816123">
              <w:rPr>
                <w:rFonts w:ascii="Century" w:hAnsi="Century"/>
              </w:rPr>
              <w:t>, soit :</w:t>
            </w:r>
          </w:p>
          <w:p w14:paraId="11013400" w14:textId="77777777" w:rsidR="00E244ED" w:rsidRPr="00816123" w:rsidRDefault="00E244ED" w:rsidP="00816123">
            <w:pPr>
              <w:spacing w:line="276" w:lineRule="auto"/>
              <w:ind w:left="343"/>
              <w:rPr>
                <w:rFonts w:ascii="Century" w:hAnsi="Century"/>
              </w:rPr>
            </w:pPr>
          </w:p>
          <w:p w14:paraId="240F1103" w14:textId="5BB50D34" w:rsidR="00AF0D6E" w:rsidRPr="00816123" w:rsidRDefault="008F2970" w:rsidP="00816123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Century" w:hAnsi="Century"/>
              </w:rPr>
            </w:pPr>
            <w:r w:rsidRPr="00195ED4">
              <w:rPr>
                <w:rFonts w:ascii="Century" w:hAnsi="Century"/>
              </w:rPr>
              <w:t xml:space="preserve">1 </w:t>
            </w:r>
            <w:r w:rsidR="006E2B6B" w:rsidRPr="00195ED4">
              <w:rPr>
                <w:rFonts w:ascii="Century" w:hAnsi="Century"/>
              </w:rPr>
              <w:t>chaloupe</w:t>
            </w:r>
            <w:r w:rsidR="001D1033" w:rsidRPr="00195ED4">
              <w:rPr>
                <w:rFonts w:ascii="Century" w:hAnsi="Century"/>
              </w:rPr>
              <w:t xml:space="preserve"> Cadorette </w:t>
            </w:r>
            <w:r w:rsidR="001D1033" w:rsidRPr="00ED1193">
              <w:rPr>
                <w:rFonts w:ascii="Century" w:hAnsi="Century"/>
              </w:rPr>
              <w:t>1</w:t>
            </w:r>
            <w:r w:rsidR="00ED747F" w:rsidRPr="00ED1193">
              <w:rPr>
                <w:rFonts w:ascii="Century" w:hAnsi="Century"/>
              </w:rPr>
              <w:t>2</w:t>
            </w:r>
            <w:r w:rsidR="003D5569">
              <w:rPr>
                <w:rFonts w:ascii="Arial" w:hAnsi="Arial" w:cs="Arial"/>
              </w:rPr>
              <w:t>'</w:t>
            </w:r>
            <w:r w:rsidR="003D5569">
              <w:rPr>
                <w:rFonts w:ascii="Century" w:hAnsi="Century"/>
              </w:rPr>
              <w:t xml:space="preserve"> </w:t>
            </w:r>
            <w:r w:rsidR="00ED747F" w:rsidRPr="00ED1193">
              <w:rPr>
                <w:rFonts w:ascii="Century" w:hAnsi="Century"/>
              </w:rPr>
              <w:t>(</w:t>
            </w:r>
            <w:r w:rsidR="00ED1193" w:rsidRPr="00ED1193">
              <w:rPr>
                <w:rFonts w:ascii="Century" w:hAnsi="Century"/>
              </w:rPr>
              <w:t>4</w:t>
            </w:r>
            <w:r w:rsidR="00375461">
              <w:rPr>
                <w:rFonts w:ascii="Arial" w:hAnsi="Arial" w:cs="Arial"/>
              </w:rPr>
              <w:t>'</w:t>
            </w:r>
            <w:r w:rsidR="00ED1193">
              <w:rPr>
                <w:rFonts w:ascii="Century" w:hAnsi="Century"/>
              </w:rPr>
              <w:t xml:space="preserve"> large) </w:t>
            </w:r>
            <w:r w:rsidR="001D1033" w:rsidRPr="00195ED4">
              <w:rPr>
                <w:rFonts w:ascii="Century" w:hAnsi="Century"/>
              </w:rPr>
              <w:t>en fibre de verre</w:t>
            </w:r>
            <w:r w:rsidR="00F843DA">
              <w:rPr>
                <w:rFonts w:ascii="Century" w:hAnsi="Century"/>
              </w:rPr>
              <w:t xml:space="preserve"> </w:t>
            </w:r>
            <w:r w:rsidR="002C4E57">
              <w:rPr>
                <w:rFonts w:ascii="Century" w:hAnsi="Century"/>
              </w:rPr>
              <w:t xml:space="preserve">et </w:t>
            </w:r>
            <w:r w:rsidR="00F843DA">
              <w:rPr>
                <w:rFonts w:ascii="Century" w:hAnsi="Century"/>
              </w:rPr>
              <w:t>une remorque</w:t>
            </w:r>
            <w:r w:rsidR="001D1033" w:rsidRPr="00195ED4">
              <w:rPr>
                <w:rFonts w:ascii="Century" w:hAnsi="Century"/>
              </w:rPr>
              <w:t xml:space="preserve"> : </w:t>
            </w:r>
            <w:r w:rsidR="00195ED4" w:rsidRPr="00195ED4">
              <w:rPr>
                <w:rFonts w:ascii="Century" w:hAnsi="Century"/>
              </w:rPr>
              <w:t>P</w:t>
            </w:r>
            <w:r w:rsidR="00195ED4">
              <w:rPr>
                <w:rFonts w:ascii="Century" w:hAnsi="Century"/>
              </w:rPr>
              <w:t xml:space="preserve">rix de vente minimum de </w:t>
            </w:r>
            <w:r w:rsidR="00944CF2" w:rsidRPr="00F843DA">
              <w:rPr>
                <w:rFonts w:ascii="Century" w:hAnsi="Century"/>
              </w:rPr>
              <w:t xml:space="preserve">500 </w:t>
            </w:r>
            <w:r w:rsidR="00195ED4" w:rsidRPr="00F843DA">
              <w:rPr>
                <w:rFonts w:ascii="Century" w:hAnsi="Century"/>
              </w:rPr>
              <w:t>$</w:t>
            </w:r>
            <w:r w:rsidR="00195ED4">
              <w:rPr>
                <w:rFonts w:ascii="Century" w:hAnsi="Century"/>
              </w:rPr>
              <w:t xml:space="preserve"> (voir photos annexées)</w:t>
            </w:r>
            <w:r w:rsidR="002C4E57">
              <w:rPr>
                <w:rFonts w:ascii="Century" w:hAnsi="Century"/>
              </w:rPr>
              <w:t>.</w:t>
            </w:r>
          </w:p>
          <w:p w14:paraId="1E1939C4" w14:textId="77777777" w:rsidR="008F2970" w:rsidRPr="00816123" w:rsidRDefault="008F2970" w:rsidP="00816123">
            <w:pPr>
              <w:spacing w:line="276" w:lineRule="auto"/>
              <w:ind w:left="343"/>
              <w:rPr>
                <w:rFonts w:ascii="Century" w:hAnsi="Century"/>
              </w:rPr>
            </w:pPr>
          </w:p>
          <w:p w14:paraId="3D515E36" w14:textId="77777777" w:rsidR="00D3441F" w:rsidRDefault="008F2970" w:rsidP="00816123">
            <w:pPr>
              <w:spacing w:line="276" w:lineRule="auto"/>
              <w:ind w:left="343"/>
              <w:rPr>
                <w:rFonts w:ascii="Century" w:hAnsi="Century"/>
              </w:rPr>
            </w:pPr>
            <w:r w:rsidRPr="00816123">
              <w:rPr>
                <w:rFonts w:ascii="Century" w:hAnsi="Century"/>
              </w:rPr>
              <w:t>QUE les personnes intéressé</w:t>
            </w:r>
            <w:r w:rsidR="00BF36A5" w:rsidRPr="00816123">
              <w:rPr>
                <w:rFonts w:ascii="Century" w:hAnsi="Century"/>
              </w:rPr>
              <w:t xml:space="preserve">es pourront se procurer le formulaire de soumission à la MRC des Appalaches au </w:t>
            </w:r>
            <w:r w:rsidR="00A73005" w:rsidRPr="00816123">
              <w:rPr>
                <w:rFonts w:ascii="Century" w:hAnsi="Century"/>
              </w:rPr>
              <w:t>233, boulevard Frontenac Ouest à Thetford Mines</w:t>
            </w:r>
            <w:r w:rsidR="00E65BCC" w:rsidRPr="00816123">
              <w:rPr>
                <w:rFonts w:ascii="Century" w:hAnsi="Century"/>
              </w:rPr>
              <w:t xml:space="preserve">. </w:t>
            </w:r>
          </w:p>
          <w:p w14:paraId="673BB000" w14:textId="77777777" w:rsidR="00D3441F" w:rsidRDefault="00D3441F" w:rsidP="00816123">
            <w:pPr>
              <w:spacing w:line="276" w:lineRule="auto"/>
              <w:ind w:left="343"/>
              <w:rPr>
                <w:rFonts w:ascii="Century" w:hAnsi="Century"/>
              </w:rPr>
            </w:pPr>
          </w:p>
          <w:p w14:paraId="703F2298" w14:textId="7F1EFD49" w:rsidR="00E65BCC" w:rsidRPr="00816123" w:rsidRDefault="00E65BCC" w:rsidP="00816123">
            <w:pPr>
              <w:spacing w:line="276" w:lineRule="auto"/>
              <w:ind w:left="343"/>
              <w:rPr>
                <w:rFonts w:ascii="Century" w:hAnsi="Century"/>
              </w:rPr>
            </w:pPr>
            <w:r w:rsidRPr="00816123">
              <w:rPr>
                <w:rFonts w:ascii="Century" w:hAnsi="Century"/>
              </w:rPr>
              <w:t>Toute soumission pour ce</w:t>
            </w:r>
            <w:r w:rsidR="006C2BD6">
              <w:rPr>
                <w:rFonts w:ascii="Century" w:hAnsi="Century"/>
              </w:rPr>
              <w:t>tte chaloupe</w:t>
            </w:r>
            <w:r w:rsidR="00F040BF">
              <w:rPr>
                <w:rFonts w:ascii="Century" w:hAnsi="Century"/>
              </w:rPr>
              <w:t xml:space="preserve"> et </w:t>
            </w:r>
            <w:r w:rsidR="00076ECA">
              <w:rPr>
                <w:rFonts w:ascii="Century" w:hAnsi="Century"/>
              </w:rPr>
              <w:t>la remorque</w:t>
            </w:r>
            <w:r w:rsidR="006C2BD6">
              <w:rPr>
                <w:rFonts w:ascii="Century" w:hAnsi="Century"/>
              </w:rPr>
              <w:t xml:space="preserve"> </w:t>
            </w:r>
            <w:r w:rsidRPr="00816123">
              <w:rPr>
                <w:rFonts w:ascii="Century" w:hAnsi="Century"/>
              </w:rPr>
              <w:t xml:space="preserve">doit être reçue et porter la mention </w:t>
            </w:r>
            <w:r w:rsidRPr="002E43F8">
              <w:rPr>
                <w:rFonts w:ascii="Century" w:hAnsi="Century"/>
                <w:b/>
                <w:bCs/>
              </w:rPr>
              <w:t xml:space="preserve">« Offre d’achat </w:t>
            </w:r>
            <w:r w:rsidR="006E2B6B" w:rsidRPr="002E43F8">
              <w:rPr>
                <w:rFonts w:ascii="Century" w:hAnsi="Century"/>
                <w:b/>
                <w:bCs/>
              </w:rPr>
              <w:t xml:space="preserve">d’une chaloupe </w:t>
            </w:r>
            <w:r w:rsidR="006C2BD6" w:rsidRPr="002E43F8">
              <w:rPr>
                <w:rFonts w:ascii="Century" w:hAnsi="Century"/>
                <w:b/>
                <w:bCs/>
              </w:rPr>
              <w:t>Cadorette</w:t>
            </w:r>
            <w:r w:rsidR="00076ECA">
              <w:rPr>
                <w:rFonts w:ascii="Century" w:hAnsi="Century"/>
                <w:b/>
                <w:bCs/>
              </w:rPr>
              <w:t xml:space="preserve"> avec remorque</w:t>
            </w:r>
            <w:r w:rsidR="006C2BD6" w:rsidRPr="002E43F8">
              <w:rPr>
                <w:rFonts w:ascii="Century" w:hAnsi="Century"/>
                <w:b/>
                <w:bCs/>
              </w:rPr>
              <w:t xml:space="preserve"> </w:t>
            </w:r>
            <w:r w:rsidRPr="002E43F8">
              <w:rPr>
                <w:rFonts w:ascii="Century" w:hAnsi="Century"/>
                <w:b/>
                <w:bCs/>
              </w:rPr>
              <w:t>»</w:t>
            </w:r>
            <w:r w:rsidRPr="00816123">
              <w:rPr>
                <w:rFonts w:ascii="Century" w:hAnsi="Century"/>
              </w:rPr>
              <w:t xml:space="preserve"> au plus tard </w:t>
            </w:r>
            <w:r w:rsidRPr="0010138D">
              <w:rPr>
                <w:rFonts w:ascii="Century" w:hAnsi="Century"/>
              </w:rPr>
              <w:t xml:space="preserve">le </w:t>
            </w:r>
            <w:r w:rsidR="00FF5966">
              <w:rPr>
                <w:rFonts w:ascii="Century" w:hAnsi="Century"/>
              </w:rPr>
              <w:t>mercredi 1</w:t>
            </w:r>
            <w:r w:rsidR="003949D8">
              <w:rPr>
                <w:rFonts w:ascii="Century" w:hAnsi="Century"/>
              </w:rPr>
              <w:t>6</w:t>
            </w:r>
            <w:r w:rsidR="00FF5966">
              <w:rPr>
                <w:rFonts w:ascii="Century" w:hAnsi="Century"/>
              </w:rPr>
              <w:t xml:space="preserve"> ju</w:t>
            </w:r>
            <w:r w:rsidR="00135BB9">
              <w:rPr>
                <w:rFonts w:ascii="Century" w:hAnsi="Century"/>
              </w:rPr>
              <w:t>illet 2024</w:t>
            </w:r>
            <w:r w:rsidR="00C70339" w:rsidRPr="0010138D">
              <w:rPr>
                <w:rFonts w:ascii="Century" w:hAnsi="Century"/>
              </w:rPr>
              <w:t xml:space="preserve"> </w:t>
            </w:r>
            <w:r w:rsidR="00E60FEA" w:rsidRPr="0010138D">
              <w:rPr>
                <w:rFonts w:ascii="Century" w:hAnsi="Century"/>
              </w:rPr>
              <w:t xml:space="preserve">à 16 h. L’analyse des offres reçues sera effectuée le </w:t>
            </w:r>
            <w:r w:rsidR="00FF5966">
              <w:rPr>
                <w:rFonts w:ascii="Century" w:hAnsi="Century"/>
              </w:rPr>
              <w:t>1</w:t>
            </w:r>
            <w:r w:rsidR="003949D8">
              <w:rPr>
                <w:rFonts w:ascii="Century" w:hAnsi="Century"/>
              </w:rPr>
              <w:t>7</w:t>
            </w:r>
            <w:r w:rsidR="00FF5966">
              <w:rPr>
                <w:rFonts w:ascii="Century" w:hAnsi="Century"/>
              </w:rPr>
              <w:t xml:space="preserve"> </w:t>
            </w:r>
            <w:r w:rsidR="00135BB9">
              <w:rPr>
                <w:rFonts w:ascii="Century" w:hAnsi="Century"/>
              </w:rPr>
              <w:t>juillet</w:t>
            </w:r>
            <w:r w:rsidR="002F6E7E" w:rsidRPr="0010138D">
              <w:rPr>
                <w:rFonts w:ascii="Century" w:hAnsi="Century"/>
              </w:rPr>
              <w:t xml:space="preserve"> 2024.</w:t>
            </w:r>
          </w:p>
          <w:p w14:paraId="0B0F16ED" w14:textId="77777777" w:rsidR="008B0C50" w:rsidRPr="00816123" w:rsidRDefault="008B0C50" w:rsidP="00816123">
            <w:pPr>
              <w:spacing w:line="276" w:lineRule="auto"/>
              <w:ind w:left="343"/>
              <w:rPr>
                <w:rFonts w:ascii="Century" w:hAnsi="Century"/>
              </w:rPr>
            </w:pPr>
          </w:p>
          <w:p w14:paraId="5F689FC3" w14:textId="6AF5338E" w:rsidR="008B0C50" w:rsidRPr="00816123" w:rsidRDefault="008B0C50" w:rsidP="00816123">
            <w:pPr>
              <w:spacing w:line="276" w:lineRule="auto"/>
              <w:ind w:left="343"/>
              <w:rPr>
                <w:rFonts w:ascii="Century" w:hAnsi="Century"/>
              </w:rPr>
            </w:pPr>
            <w:r w:rsidRPr="00816123">
              <w:rPr>
                <w:rFonts w:ascii="Century" w:hAnsi="Century"/>
              </w:rPr>
              <w:t>La MRC des Appalaches ne s’engage à accepter ni la plus basse ni aucune des soumissions reçues.</w:t>
            </w:r>
          </w:p>
          <w:p w14:paraId="1891CCF2" w14:textId="77777777" w:rsidR="008B0C50" w:rsidRPr="00816123" w:rsidRDefault="008B0C50" w:rsidP="00816123">
            <w:pPr>
              <w:spacing w:line="276" w:lineRule="auto"/>
              <w:ind w:left="343"/>
              <w:rPr>
                <w:rFonts w:ascii="Century" w:hAnsi="Century"/>
              </w:rPr>
            </w:pPr>
          </w:p>
          <w:p w14:paraId="66116D8E" w14:textId="72287081" w:rsidR="008B0C50" w:rsidRPr="00816123" w:rsidRDefault="008B0C50" w:rsidP="00DB0F09">
            <w:pPr>
              <w:spacing w:line="276" w:lineRule="auto"/>
              <w:ind w:left="343"/>
              <w:rPr>
                <w:rFonts w:ascii="Century" w:hAnsi="Century"/>
              </w:rPr>
            </w:pPr>
            <w:r w:rsidRPr="0010138D">
              <w:rPr>
                <w:rFonts w:ascii="Century" w:hAnsi="Century"/>
              </w:rPr>
              <w:t xml:space="preserve">DONNÉ À THETFORD MINES, CE </w:t>
            </w:r>
            <w:r w:rsidR="00DB0F09">
              <w:rPr>
                <w:rFonts w:ascii="Century" w:hAnsi="Century"/>
              </w:rPr>
              <w:t>2</w:t>
            </w:r>
            <w:r w:rsidR="003949D8">
              <w:rPr>
                <w:rFonts w:ascii="Century" w:hAnsi="Century"/>
              </w:rPr>
              <w:t>8</w:t>
            </w:r>
            <w:r w:rsidR="009A4E69" w:rsidRPr="0010138D">
              <w:rPr>
                <w:rFonts w:ascii="Century" w:hAnsi="Century"/>
                <w:vertAlign w:val="superscript"/>
              </w:rPr>
              <w:t>E</w:t>
            </w:r>
            <w:r w:rsidR="009A4E69" w:rsidRPr="0010138D">
              <w:rPr>
                <w:rFonts w:ascii="Century" w:hAnsi="Century"/>
              </w:rPr>
              <w:t xml:space="preserve"> JOUR DE </w:t>
            </w:r>
            <w:r w:rsidR="0010138D" w:rsidRPr="0010138D">
              <w:rPr>
                <w:rFonts w:ascii="Century" w:hAnsi="Century"/>
              </w:rPr>
              <w:t xml:space="preserve">JUIN </w:t>
            </w:r>
            <w:r w:rsidR="009A4E69" w:rsidRPr="0010138D">
              <w:rPr>
                <w:rFonts w:ascii="Century" w:hAnsi="Century"/>
              </w:rPr>
              <w:t>2024.</w:t>
            </w:r>
          </w:p>
          <w:p w14:paraId="224F732E" w14:textId="77777777" w:rsidR="009A4E69" w:rsidRPr="00816123" w:rsidRDefault="009A4E69" w:rsidP="00816123">
            <w:pPr>
              <w:spacing w:line="276" w:lineRule="auto"/>
              <w:ind w:left="343"/>
              <w:rPr>
                <w:rFonts w:ascii="Century" w:hAnsi="Century"/>
              </w:rPr>
            </w:pPr>
          </w:p>
          <w:p w14:paraId="4115AE93" w14:textId="77777777" w:rsidR="009A4E69" w:rsidRPr="00816123" w:rsidRDefault="009A4E69" w:rsidP="00816123">
            <w:pPr>
              <w:spacing w:line="276" w:lineRule="auto"/>
              <w:ind w:left="343"/>
              <w:rPr>
                <w:rFonts w:ascii="Century" w:hAnsi="Century"/>
              </w:rPr>
            </w:pPr>
          </w:p>
          <w:p w14:paraId="0E679C72" w14:textId="77777777" w:rsidR="009A4E69" w:rsidRPr="00816123" w:rsidRDefault="009A4E69" w:rsidP="00816123">
            <w:pPr>
              <w:spacing w:line="276" w:lineRule="auto"/>
              <w:ind w:left="343"/>
              <w:rPr>
                <w:rFonts w:ascii="Century" w:hAnsi="Century"/>
              </w:rPr>
            </w:pPr>
          </w:p>
          <w:p w14:paraId="11CEA529" w14:textId="77777777" w:rsidR="009A4E69" w:rsidRPr="00816123" w:rsidRDefault="009A4E69" w:rsidP="00816123">
            <w:pPr>
              <w:spacing w:line="276" w:lineRule="auto"/>
              <w:ind w:left="343"/>
              <w:rPr>
                <w:rFonts w:ascii="Century" w:hAnsi="Century"/>
              </w:rPr>
            </w:pPr>
          </w:p>
          <w:p w14:paraId="623F5CC0" w14:textId="6F5523AE" w:rsidR="009A4E69" w:rsidRPr="00816123" w:rsidRDefault="007E76B9" w:rsidP="00816123">
            <w:pPr>
              <w:spacing w:line="276" w:lineRule="auto"/>
              <w:ind w:left="343"/>
              <w:rPr>
                <w:rFonts w:ascii="Century" w:hAnsi="Century"/>
              </w:rPr>
            </w:pPr>
            <w:r w:rsidRPr="00816123">
              <w:rPr>
                <w:rFonts w:ascii="Century" w:hAnsi="Century"/>
              </w:rPr>
              <w:t>__________________________________</w:t>
            </w:r>
            <w:r w:rsidR="00E244ED" w:rsidRPr="00816123">
              <w:rPr>
                <w:rFonts w:ascii="Century" w:hAnsi="Century"/>
              </w:rPr>
              <w:t>_</w:t>
            </w:r>
          </w:p>
          <w:p w14:paraId="3AEB3374" w14:textId="7DBF53B6" w:rsidR="009A4E69" w:rsidRPr="00816123" w:rsidRDefault="009A4E69" w:rsidP="00816123">
            <w:pPr>
              <w:spacing w:line="276" w:lineRule="auto"/>
              <w:ind w:left="343"/>
              <w:rPr>
                <w:rFonts w:ascii="Century" w:hAnsi="Century"/>
              </w:rPr>
            </w:pPr>
            <w:r w:rsidRPr="00816123">
              <w:rPr>
                <w:rFonts w:ascii="Century" w:hAnsi="Century"/>
              </w:rPr>
              <w:t>Rick Laverg</w:t>
            </w:r>
            <w:r w:rsidR="007E76B9" w:rsidRPr="00816123">
              <w:rPr>
                <w:rFonts w:ascii="Century" w:hAnsi="Century"/>
              </w:rPr>
              <w:t>n</w:t>
            </w:r>
            <w:r w:rsidRPr="00816123">
              <w:rPr>
                <w:rFonts w:ascii="Century" w:hAnsi="Century"/>
              </w:rPr>
              <w:t>e</w:t>
            </w:r>
            <w:r w:rsidR="007E76B9" w:rsidRPr="00816123">
              <w:rPr>
                <w:rFonts w:ascii="Century" w:hAnsi="Century"/>
              </w:rPr>
              <w:t>,</w:t>
            </w:r>
          </w:p>
          <w:p w14:paraId="7F6CCA7F" w14:textId="7F4B105A" w:rsidR="007E76B9" w:rsidRPr="00816123" w:rsidRDefault="007E76B9" w:rsidP="00816123">
            <w:pPr>
              <w:spacing w:line="276" w:lineRule="auto"/>
              <w:ind w:left="343"/>
              <w:rPr>
                <w:rFonts w:ascii="Century" w:hAnsi="Century"/>
              </w:rPr>
            </w:pPr>
            <w:r w:rsidRPr="00816123">
              <w:rPr>
                <w:rFonts w:ascii="Century" w:hAnsi="Century"/>
              </w:rPr>
              <w:t>Directeur général et greffier-trésorier</w:t>
            </w:r>
          </w:p>
          <w:p w14:paraId="5F16233A" w14:textId="77777777" w:rsidR="002F6E7E" w:rsidRPr="00816123" w:rsidRDefault="002F6E7E" w:rsidP="008F2970">
            <w:pPr>
              <w:rPr>
                <w:rFonts w:ascii="Century" w:hAnsi="Century"/>
              </w:rPr>
            </w:pPr>
          </w:p>
          <w:p w14:paraId="57BBCAF3" w14:textId="77777777" w:rsidR="002F6E7E" w:rsidRPr="00816123" w:rsidRDefault="002F6E7E" w:rsidP="008F2970">
            <w:pPr>
              <w:rPr>
                <w:rFonts w:ascii="Century" w:hAnsi="Century"/>
              </w:rPr>
            </w:pPr>
          </w:p>
          <w:p w14:paraId="08971F17" w14:textId="77777777" w:rsidR="006226B7" w:rsidRPr="006226B7" w:rsidRDefault="006226B7" w:rsidP="008F2970">
            <w:pPr>
              <w:rPr>
                <w:rFonts w:ascii="Cambria" w:hAnsi="Cambria"/>
              </w:rPr>
            </w:pPr>
          </w:p>
          <w:p w14:paraId="2E1A2561" w14:textId="65B1B716" w:rsidR="006226B7" w:rsidRDefault="006226B7" w:rsidP="008F2970"/>
        </w:tc>
      </w:tr>
    </w:tbl>
    <w:p w14:paraId="6C10F65D" w14:textId="77777777" w:rsidR="00A82574" w:rsidRDefault="00A82574"/>
    <w:sectPr w:rsidR="00A82574" w:rsidSect="006226B7">
      <w:pgSz w:w="12240" w:h="15840"/>
      <w:pgMar w:top="360" w:right="720" w:bottom="45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A707F"/>
    <w:multiLevelType w:val="hybridMultilevel"/>
    <w:tmpl w:val="F168A2B6"/>
    <w:lvl w:ilvl="0" w:tplc="0C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2C659D"/>
    <w:multiLevelType w:val="hybridMultilevel"/>
    <w:tmpl w:val="1D6AE796"/>
    <w:lvl w:ilvl="0" w:tplc="0C0C0009">
      <w:start w:val="1"/>
      <w:numFmt w:val="bullet"/>
      <w:lvlText w:val=""/>
      <w:lvlJc w:val="left"/>
      <w:pPr>
        <w:ind w:left="1063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num w:numId="1" w16cid:durableId="163933618">
    <w:abstractNumId w:val="0"/>
  </w:num>
  <w:num w:numId="2" w16cid:durableId="751775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50"/>
    <w:rsid w:val="00023983"/>
    <w:rsid w:val="00033739"/>
    <w:rsid w:val="00067983"/>
    <w:rsid w:val="00076ECA"/>
    <w:rsid w:val="0010138D"/>
    <w:rsid w:val="00135BB9"/>
    <w:rsid w:val="00176A54"/>
    <w:rsid w:val="00195ED4"/>
    <w:rsid w:val="001D1033"/>
    <w:rsid w:val="001D57C5"/>
    <w:rsid w:val="002C4E57"/>
    <w:rsid w:val="002E43F8"/>
    <w:rsid w:val="002F6E7E"/>
    <w:rsid w:val="00375461"/>
    <w:rsid w:val="003949D8"/>
    <w:rsid w:val="003D5569"/>
    <w:rsid w:val="003D7788"/>
    <w:rsid w:val="005513C2"/>
    <w:rsid w:val="005B2149"/>
    <w:rsid w:val="005C4ACA"/>
    <w:rsid w:val="005D29F3"/>
    <w:rsid w:val="005F3C50"/>
    <w:rsid w:val="00610252"/>
    <w:rsid w:val="006226B7"/>
    <w:rsid w:val="00650ACC"/>
    <w:rsid w:val="006C0203"/>
    <w:rsid w:val="006C2BD6"/>
    <w:rsid w:val="006D42E4"/>
    <w:rsid w:val="006E2B6B"/>
    <w:rsid w:val="007E76B9"/>
    <w:rsid w:val="00816123"/>
    <w:rsid w:val="00870E8B"/>
    <w:rsid w:val="008B0C50"/>
    <w:rsid w:val="008F2970"/>
    <w:rsid w:val="00902AC4"/>
    <w:rsid w:val="00944CF2"/>
    <w:rsid w:val="009A4E69"/>
    <w:rsid w:val="009C4EC8"/>
    <w:rsid w:val="009F201A"/>
    <w:rsid w:val="00A21395"/>
    <w:rsid w:val="00A5040A"/>
    <w:rsid w:val="00A73005"/>
    <w:rsid w:val="00A82574"/>
    <w:rsid w:val="00AF0D6E"/>
    <w:rsid w:val="00B46A31"/>
    <w:rsid w:val="00BF36A5"/>
    <w:rsid w:val="00BF5631"/>
    <w:rsid w:val="00C70339"/>
    <w:rsid w:val="00D3441F"/>
    <w:rsid w:val="00DB0F09"/>
    <w:rsid w:val="00E244ED"/>
    <w:rsid w:val="00E60FEA"/>
    <w:rsid w:val="00E65BCC"/>
    <w:rsid w:val="00E73828"/>
    <w:rsid w:val="00E75481"/>
    <w:rsid w:val="00ED1193"/>
    <w:rsid w:val="00ED747F"/>
    <w:rsid w:val="00EE39D0"/>
    <w:rsid w:val="00F040BF"/>
    <w:rsid w:val="00F079D4"/>
    <w:rsid w:val="00F843DA"/>
    <w:rsid w:val="00F97BDB"/>
    <w:rsid w:val="00FC44D4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65D8"/>
  <w15:chartTrackingRefBased/>
  <w15:docId w15:val="{1CFF7D69-8A86-4382-9430-E4958ACF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F3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F3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F3C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F3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F3C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F3C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F3C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F3C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F3C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033739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="Arial" w:eastAsiaTheme="majorEastAsia" w:hAnsi="Arial" w:cstheme="majorBidi"/>
      <w:b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5F3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F3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F3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F3C5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F3C5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F3C5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F3C5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F3C5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F3C5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F3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F3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F3C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F3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F3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F3C5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F3C5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F3C5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F3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F3C5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F3C50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5F3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360C1A85C744EAB5996AE5DB62E37" ma:contentTypeVersion="18" ma:contentTypeDescription="Crée un document." ma:contentTypeScope="" ma:versionID="b4af9878bbddba3416516bf590c854df">
  <xsd:schema xmlns:xsd="http://www.w3.org/2001/XMLSchema" xmlns:xs="http://www.w3.org/2001/XMLSchema" xmlns:p="http://schemas.microsoft.com/office/2006/metadata/properties" xmlns:ns2="211262d5-acc2-42f9-b249-ef2b372ff538" xmlns:ns3="1ece0443-5510-4e36-b793-5b9a6660dd16" targetNamespace="http://schemas.microsoft.com/office/2006/metadata/properties" ma:root="true" ma:fieldsID="7f4d626523330c4f257b6fb0c8c9006f" ns2:_="" ns3:_="">
    <xsd:import namespace="211262d5-acc2-42f9-b249-ef2b372ff538"/>
    <xsd:import namespace="1ece0443-5510-4e36-b793-5b9a6660dd1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262d5-acc2-42f9-b249-ef2b372ff5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9a3b992-ad0e-4b23-8fa8-18a23aa25d27}" ma:internalName="TaxCatchAll" ma:showField="CatchAllData" ma:web="211262d5-acc2-42f9-b249-ef2b372ff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e0443-5510-4e36-b793-5b9a6660d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alises d’images" ma:readOnly="false" ma:fieldId="{5cf76f15-5ced-4ddc-b409-7134ff3c332f}" ma:taxonomyMulti="true" ma:sspId="135c0013-5e30-4873-b588-244c31523e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1262d5-acc2-42f9-b249-ef2b372ff538">Y7YZVYQHXCVK-1114674245-360904</_dlc_DocId>
    <lcf76f155ced4ddcb4097134ff3c332f xmlns="1ece0443-5510-4e36-b793-5b9a6660dd16">
      <Terms xmlns="http://schemas.microsoft.com/office/infopath/2007/PartnerControls"/>
    </lcf76f155ced4ddcb4097134ff3c332f>
    <TaxCatchAll xmlns="211262d5-acc2-42f9-b249-ef2b372ff538" xsi:nil="true"/>
    <_dlc_DocIdUrl xmlns="211262d5-acc2-42f9-b249-ef2b372ff538">
      <Url>https://regionthetford.sharepoint.com/sites/RegionThetford/_layouts/15/DocIdRedir.aspx?ID=Y7YZVYQHXCVK-1114674245-360904</Url>
      <Description>Y7YZVYQHXCVK-1114674245-360904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24A88E-B9DC-4218-995A-1AA942348C6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E8791E6-45A5-464A-8819-2B5CEF1BF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1262d5-acc2-42f9-b249-ef2b372ff538"/>
    <ds:schemaRef ds:uri="1ece0443-5510-4e36-b793-5b9a6660d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07D92E-97FD-4EE3-854F-96581FE6B808}">
  <ds:schemaRefs>
    <ds:schemaRef ds:uri="http://schemas.microsoft.com/office/2006/metadata/properties"/>
    <ds:schemaRef ds:uri="http://schemas.microsoft.com/office/infopath/2007/PartnerControls"/>
    <ds:schemaRef ds:uri="211262d5-acc2-42f9-b249-ef2b372ff538"/>
    <ds:schemaRef ds:uri="1ece0443-5510-4e36-b793-5b9a6660dd16"/>
  </ds:schemaRefs>
</ds:datastoreItem>
</file>

<file path=customXml/itemProps4.xml><?xml version="1.0" encoding="utf-8"?>
<ds:datastoreItem xmlns:ds="http://schemas.openxmlformats.org/officeDocument/2006/customXml" ds:itemID="{38F88675-30AF-4CA8-ADDF-446D2C6D4D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 Ferland</dc:creator>
  <cp:keywords/>
  <dc:description/>
  <cp:lastModifiedBy>France Ferland</cp:lastModifiedBy>
  <cp:revision>34</cp:revision>
  <cp:lastPrinted>2024-06-18T15:03:00Z</cp:lastPrinted>
  <dcterms:created xsi:type="dcterms:W3CDTF">2024-05-15T19:09:00Z</dcterms:created>
  <dcterms:modified xsi:type="dcterms:W3CDTF">2024-06-28T16:02:00Z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0x010100873360C1A85C744EAB5996AE5DB62E37</vt:lpwstr>
  </property>
  <property fmtid="{D5CDD505-2E9C-101B-9397-08002B2CF9AE}" pid="3" name="_dlc_DocIdItemGuid">
    <vt:lpwstr>46764c20-e335-4f72-876c-ca99b2a91f46</vt:lpwstr>
  </property>
  <property fmtid="{D5CDD505-2E9C-101B-9397-08002B2CF9AE}" pid="4" name="MediaServiceImageTags">
    <vt:lpwstr/>
  </property>
</Properties>
</file>